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. Comment fabriquer une petite bombe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2. Qu’est-ce que vous étudiez ? Est-ce que c’est dur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3. Pourquoi notre planète est ronde et pas carrée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4. Ça sert à quoi la science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5. Est-ce qu’il y a plus d’animaux ou d’humains sur la Terre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6. Pourquoi les arcs-en-ciel ont-ils cette forme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7. Comment arrêter le réchauffement climatique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8. Qui est le premier scientifique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9. Est-ce que les papillons ont un tibia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10. Comment fabrique-t-on l’argent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11. Comment fabrique-t-on des téléphones ? des tablettes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12. Est-ce que si le soleil était là jour et nuit, le réchauffement climatique ferait brûler la Terre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13. Est-ce qu’il y a déjà des personnes qui ont vécu sur les autres planètes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14. Comment fabrique-t-on les over-</w:t>
      </w:r>
      <w:proofErr w:type="spellStart"/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board</w:t>
      </w:r>
      <w:proofErr w:type="spellEnd"/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15. Comment fabriquer un vélo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16. A quoi ça sert les microscopes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17. dans combien de temps le soleil arrivera-t-il vers la Terre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18. Pourquoi est-ce que la Terre prend 1 jour pour faire 1 tour sur elle-même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19. Comment vous faites pour faire de la science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20. Comment on crée des jeux sur ordinateur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42D">
        <w:rPr>
          <w:rFonts w:ascii="Times New Roman" w:eastAsia="Times New Roman" w:hAnsi="Times New Roman" w:cs="Times New Roman"/>
          <w:sz w:val="24"/>
          <w:szCs w:val="24"/>
          <w:lang w:eastAsia="fr-FR"/>
        </w:rPr>
        <w:t>21. Comment fabrique-t-on des appareils automatiques ? les robots ?</w:t>
      </w:r>
    </w:p>
    <w:p w:rsidR="0088642D" w:rsidRPr="0088642D" w:rsidRDefault="0088642D" w:rsidP="0088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405A" w:rsidRDefault="0091405A">
      <w:bookmarkStart w:id="0" w:name="_GoBack"/>
      <w:bookmarkEnd w:id="0"/>
    </w:p>
    <w:sectPr w:rsidR="0091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8F"/>
    <w:rsid w:val="0088642D"/>
    <w:rsid w:val="0091405A"/>
    <w:rsid w:val="009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3EB6-1DC3-464D-A858-310AA4CF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3</cp:revision>
  <dcterms:created xsi:type="dcterms:W3CDTF">2020-12-14T09:28:00Z</dcterms:created>
  <dcterms:modified xsi:type="dcterms:W3CDTF">2020-12-14T09:28:00Z</dcterms:modified>
</cp:coreProperties>
</file>